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1FFEF"/>
  <w:body>
    <w:p>
      <w:pPr>
        <w:widowControl/>
        <w:jc w:val="left"/>
        <w:rPr>
          <w:rFonts w:ascii="Times New Roman" w:hAnsi="Times New Roman" w:eastAsia="黑体" w:cs="Times New Roman"/>
          <w:szCs w:val="32"/>
        </w:rPr>
      </w:pPr>
    </w:p>
    <w:p>
      <w:pPr>
        <w:widowControl/>
        <w:spacing w:line="60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2017年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  <w:t>扬州</w:t>
      </w: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市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  <w:t>幼儿园</w:t>
      </w: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教师高级专业技术资格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评审通过人员名单</w:t>
      </w:r>
    </w:p>
    <w:p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5"/>
        <w:tblW w:w="932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894"/>
        <w:gridCol w:w="658"/>
        <w:gridCol w:w="2962"/>
        <w:gridCol w:w="1020"/>
        <w:gridCol w:w="1660"/>
        <w:gridCol w:w="151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15" w:type="dxa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29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从事专业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专业技术资格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申报类别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丁卫丽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新世纪实验幼儿园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唐丽娟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扬州大学幼教中心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幼儿园高级教师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普通教师申报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590" w:lineRule="exact"/>
        <w:rPr>
          <w:rFonts w:ascii="方正仿宋_GBK" w:eastAsia="方正仿宋_GBK"/>
          <w:szCs w:val="32"/>
        </w:rPr>
      </w:pPr>
    </w:p>
    <w:p>
      <w:pPr>
        <w:spacing w:line="590" w:lineRule="exact"/>
        <w:rPr>
          <w:rFonts w:ascii="方正仿宋_GBK" w:eastAsia="方正仿宋_GBK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88" w:bottom="1985" w:left="1588" w:header="851" w:footer="1304" w:gutter="0"/>
      <w:cols w:space="425" w:num="1"/>
      <w:docGrid w:type="linesAndChars" w:linePitch="590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― </w:t>
    </w:r>
    <w:sdt>
      <w:sdtPr>
        <w:id w:val="-388494730"/>
        <w:docPartObj>
          <w:docPartGallery w:val="autotext"/>
        </w:docPartObj>
      </w:sdtPr>
      <w:sdtEndPr>
        <w:rPr>
          <w:rFonts w:cs="Times New Roman" w:asciiTheme="minorEastAsia" w:hAnsiTheme="minorEastAsia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/>
        <w:sz w:val="28"/>
        <w:szCs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0"/>
  <w:bordersDoNotSurroundFooter w:val="0"/>
  <w:documentProtection w:enforcement="0"/>
  <w:defaultTabStop w:val="420"/>
  <w:drawingGridHorizontalSpacing w:val="101"/>
  <w:drawingGridVerticalSpacing w:val="2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E7"/>
    <w:rsid w:val="0002479B"/>
    <w:rsid w:val="00032FBC"/>
    <w:rsid w:val="0004720E"/>
    <w:rsid w:val="00075A94"/>
    <w:rsid w:val="00146EBC"/>
    <w:rsid w:val="001525DD"/>
    <w:rsid w:val="00180AFF"/>
    <w:rsid w:val="001E1684"/>
    <w:rsid w:val="001E5089"/>
    <w:rsid w:val="00221CFF"/>
    <w:rsid w:val="00291A6A"/>
    <w:rsid w:val="002A6081"/>
    <w:rsid w:val="002E53D2"/>
    <w:rsid w:val="003121E7"/>
    <w:rsid w:val="003A0FA1"/>
    <w:rsid w:val="003F4B85"/>
    <w:rsid w:val="00401018"/>
    <w:rsid w:val="00413154"/>
    <w:rsid w:val="004649F0"/>
    <w:rsid w:val="00486475"/>
    <w:rsid w:val="004F047A"/>
    <w:rsid w:val="00540BA6"/>
    <w:rsid w:val="00553D0F"/>
    <w:rsid w:val="005821A9"/>
    <w:rsid w:val="00595238"/>
    <w:rsid w:val="005B5740"/>
    <w:rsid w:val="005D54F1"/>
    <w:rsid w:val="00601DFA"/>
    <w:rsid w:val="00657B34"/>
    <w:rsid w:val="006D4BB2"/>
    <w:rsid w:val="007275FB"/>
    <w:rsid w:val="00886CC4"/>
    <w:rsid w:val="009341F1"/>
    <w:rsid w:val="00951D1C"/>
    <w:rsid w:val="009F4A4E"/>
    <w:rsid w:val="00A434D9"/>
    <w:rsid w:val="00A7421D"/>
    <w:rsid w:val="00AF2AC4"/>
    <w:rsid w:val="00B171B2"/>
    <w:rsid w:val="00B33D4F"/>
    <w:rsid w:val="00B53EFB"/>
    <w:rsid w:val="00B9287D"/>
    <w:rsid w:val="00BC4C82"/>
    <w:rsid w:val="00D11422"/>
    <w:rsid w:val="00D20B21"/>
    <w:rsid w:val="00D301D4"/>
    <w:rsid w:val="00D536CB"/>
    <w:rsid w:val="00D566B8"/>
    <w:rsid w:val="00D9735C"/>
    <w:rsid w:val="00DD7416"/>
    <w:rsid w:val="00E2081B"/>
    <w:rsid w:val="00E62193"/>
    <w:rsid w:val="00F04EF3"/>
    <w:rsid w:val="00FA787F"/>
    <w:rsid w:val="154B3C37"/>
    <w:rsid w:val="15D35FC6"/>
    <w:rsid w:val="24EF3B8A"/>
    <w:rsid w:val="25D75119"/>
    <w:rsid w:val="2AD62479"/>
    <w:rsid w:val="35870863"/>
    <w:rsid w:val="6BE1625E"/>
    <w:rsid w:val="6E76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132</Characters>
  <Lines>1</Lines>
  <Paragraphs>1</Paragraphs>
  <ScaleCrop>false</ScaleCrop>
  <LinksUpToDate>false</LinksUpToDate>
  <CharactersWithSpaces>153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2017-11-15T08:10:00Z</dcterms:created>
  <dc:creator>王伟</dc:creator>
  <cp:lastModifiedBy>Administrator</cp:lastModifiedBy>
  <dcterms:modified xsi:type="dcterms:W3CDTF">2017-11-15T09:59:10Z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